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6C198" w14:textId="31126E01" w:rsidR="00A907D4" w:rsidRPr="00610C17" w:rsidRDefault="00A907D4" w:rsidP="00610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C17">
        <w:rPr>
          <w:rFonts w:ascii="Times New Roman" w:hAnsi="Times New Roman" w:cs="Times New Roman"/>
          <w:b/>
          <w:sz w:val="28"/>
          <w:szCs w:val="28"/>
        </w:rPr>
        <w:t>Конспект профсоюзного урока в 9</w:t>
      </w:r>
      <w:r w:rsidR="00610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C17"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</w:p>
    <w:p w14:paraId="758D972B" w14:textId="77777777" w:rsidR="00A907D4" w:rsidRPr="00610C17" w:rsidRDefault="00A907D4" w:rsidP="00A9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D3A3E" w14:textId="77777777" w:rsidR="00A56D4D" w:rsidRPr="00610C17" w:rsidRDefault="00A56D4D" w:rsidP="006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 w:rsidRPr="00610C17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r w:rsidR="00564C03" w:rsidRPr="00610C17">
        <w:rPr>
          <w:rFonts w:ascii="Times New Roman" w:hAnsi="Times New Roman" w:cs="Times New Roman"/>
          <w:sz w:val="28"/>
          <w:szCs w:val="28"/>
        </w:rPr>
        <w:t>Труд: право или обязанность?</w:t>
      </w:r>
      <w:bookmarkEnd w:id="0"/>
      <w:r w:rsidR="00564C03" w:rsidRPr="00610C17">
        <w:rPr>
          <w:rFonts w:ascii="Times New Roman" w:hAnsi="Times New Roman" w:cs="Times New Roman"/>
          <w:sz w:val="28"/>
          <w:szCs w:val="28"/>
        </w:rPr>
        <w:t xml:space="preserve"> </w:t>
      </w:r>
      <w:r w:rsidRPr="00610C17">
        <w:rPr>
          <w:rFonts w:ascii="Times New Roman" w:hAnsi="Times New Roman" w:cs="Times New Roman"/>
          <w:sz w:val="28"/>
          <w:szCs w:val="28"/>
        </w:rPr>
        <w:t>Несовершеннолетние и труд»</w:t>
      </w:r>
      <w:r w:rsidR="001953C3" w:rsidRPr="00610C17">
        <w:rPr>
          <w:rFonts w:ascii="Times New Roman" w:hAnsi="Times New Roman" w:cs="Times New Roman"/>
          <w:sz w:val="28"/>
          <w:szCs w:val="28"/>
        </w:rPr>
        <w:t>.</w:t>
      </w:r>
    </w:p>
    <w:p w14:paraId="09497FB3" w14:textId="09F02D7C" w:rsidR="00610C17" w:rsidRDefault="008E3031" w:rsidP="008D0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A56D4D" w:rsidRPr="00610C1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56D4D" w:rsidRPr="00610C17">
        <w:rPr>
          <w:rFonts w:ascii="Times New Roman" w:hAnsi="Times New Roman" w:cs="Times New Roman"/>
          <w:sz w:val="28"/>
          <w:szCs w:val="28"/>
        </w:rPr>
        <w:t xml:space="preserve"> </w:t>
      </w:r>
      <w:r w:rsidR="00504394" w:rsidRPr="00610C17">
        <w:rPr>
          <w:rFonts w:ascii="Times New Roman" w:hAnsi="Times New Roman" w:cs="Times New Roman"/>
          <w:sz w:val="28"/>
          <w:szCs w:val="28"/>
        </w:rPr>
        <w:t xml:space="preserve">1. </w:t>
      </w:r>
      <w:r w:rsidR="00504394" w:rsidRPr="004B6693">
        <w:rPr>
          <w:rFonts w:ascii="Times New Roman" w:hAnsi="Times New Roman" w:cs="Times New Roman"/>
          <w:sz w:val="28"/>
          <w:szCs w:val="28"/>
          <w:u w:val="single"/>
        </w:rPr>
        <w:t>Обучающая:</w:t>
      </w:r>
      <w:r w:rsidR="00504394" w:rsidRPr="00610C17">
        <w:rPr>
          <w:rFonts w:ascii="Times New Roman" w:hAnsi="Times New Roman" w:cs="Times New Roman"/>
          <w:sz w:val="28"/>
          <w:szCs w:val="28"/>
        </w:rPr>
        <w:t xml:space="preserve"> создание представления о трудовом договоре, правах и</w:t>
      </w:r>
      <w:r w:rsidR="00610C17">
        <w:rPr>
          <w:rFonts w:ascii="Times New Roman" w:hAnsi="Times New Roman" w:cs="Times New Roman"/>
          <w:sz w:val="28"/>
          <w:szCs w:val="28"/>
        </w:rPr>
        <w:t xml:space="preserve"> </w:t>
      </w:r>
      <w:r w:rsidR="00504394" w:rsidRPr="00610C17">
        <w:rPr>
          <w:rFonts w:ascii="Times New Roman" w:hAnsi="Times New Roman" w:cs="Times New Roman"/>
          <w:sz w:val="28"/>
          <w:szCs w:val="28"/>
        </w:rPr>
        <w:t>роли</w:t>
      </w:r>
      <w:r w:rsidR="008D04CE">
        <w:rPr>
          <w:rFonts w:ascii="Times New Roman" w:hAnsi="Times New Roman" w:cs="Times New Roman"/>
          <w:sz w:val="28"/>
          <w:szCs w:val="28"/>
        </w:rPr>
        <w:t xml:space="preserve"> </w:t>
      </w:r>
      <w:r w:rsidR="00504394" w:rsidRPr="00610C17">
        <w:rPr>
          <w:rFonts w:ascii="Times New Roman" w:hAnsi="Times New Roman" w:cs="Times New Roman"/>
          <w:sz w:val="28"/>
          <w:szCs w:val="28"/>
        </w:rPr>
        <w:t>профсоюзов в трудовых отношениях, определение основных прав,</w:t>
      </w:r>
      <w:r w:rsidR="00610C17">
        <w:rPr>
          <w:rFonts w:ascii="Times New Roman" w:hAnsi="Times New Roman" w:cs="Times New Roman"/>
          <w:sz w:val="28"/>
          <w:szCs w:val="28"/>
        </w:rPr>
        <w:t xml:space="preserve"> </w:t>
      </w:r>
      <w:r w:rsidR="00504394" w:rsidRPr="00610C17">
        <w:rPr>
          <w:rFonts w:ascii="Times New Roman" w:hAnsi="Times New Roman" w:cs="Times New Roman"/>
          <w:sz w:val="28"/>
          <w:szCs w:val="28"/>
        </w:rPr>
        <w:t>льгот и гарантий несовершеннолетних участников трудовых отношений.</w:t>
      </w:r>
      <w:r w:rsidR="00610C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10EEC" w14:textId="277DED04" w:rsidR="00504394" w:rsidRPr="00610C17" w:rsidRDefault="00504394" w:rsidP="008D0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 xml:space="preserve">2. </w:t>
      </w:r>
      <w:r w:rsidRPr="004B6693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 w:rsidRPr="00610C17">
        <w:rPr>
          <w:rFonts w:ascii="Times New Roman" w:hAnsi="Times New Roman" w:cs="Times New Roman"/>
          <w:sz w:val="28"/>
          <w:szCs w:val="28"/>
        </w:rPr>
        <w:t xml:space="preserve"> развитие коммуникативных и мировоззренческих компетенций.</w:t>
      </w:r>
    </w:p>
    <w:p w14:paraId="6F81E9EF" w14:textId="38CE42F9" w:rsidR="00504394" w:rsidRPr="00610C17" w:rsidRDefault="00504394" w:rsidP="008D0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 xml:space="preserve">3. </w:t>
      </w:r>
      <w:r w:rsidRPr="004B6693">
        <w:rPr>
          <w:rFonts w:ascii="Times New Roman" w:hAnsi="Times New Roman" w:cs="Times New Roman"/>
          <w:sz w:val="28"/>
          <w:szCs w:val="28"/>
          <w:u w:val="single"/>
        </w:rPr>
        <w:t>Воспитывающая:</w:t>
      </w:r>
      <w:r w:rsidRPr="00610C17">
        <w:rPr>
          <w:rFonts w:ascii="Times New Roman" w:hAnsi="Times New Roman" w:cs="Times New Roman"/>
          <w:sz w:val="28"/>
          <w:szCs w:val="28"/>
        </w:rPr>
        <w:t xml:space="preserve"> социализация личности, создание понятия о труде</w:t>
      </w:r>
      <w:r w:rsidR="00610C17">
        <w:rPr>
          <w:rFonts w:ascii="Times New Roman" w:hAnsi="Times New Roman" w:cs="Times New Roman"/>
          <w:sz w:val="28"/>
          <w:szCs w:val="28"/>
        </w:rPr>
        <w:t xml:space="preserve"> </w:t>
      </w:r>
      <w:r w:rsidRPr="00610C17">
        <w:rPr>
          <w:rFonts w:ascii="Times New Roman" w:hAnsi="Times New Roman" w:cs="Times New Roman"/>
          <w:sz w:val="28"/>
          <w:szCs w:val="28"/>
        </w:rPr>
        <w:t>как моральной обязанности личности.</w:t>
      </w:r>
    </w:p>
    <w:p w14:paraId="3650E8AD" w14:textId="77777777" w:rsidR="008D04CE" w:rsidRDefault="008D04CE" w:rsidP="00610C1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65F87679" w14:textId="1AFEA6C7" w:rsidR="00504394" w:rsidRPr="00610C17" w:rsidRDefault="00504394" w:rsidP="00610C1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0C1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1CEEBE96" w14:textId="08B33BD1" w:rsidR="00504394" w:rsidRPr="00610C17" w:rsidRDefault="00504394" w:rsidP="008D0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— осуществить краткий анализ международного права и российской законодательной базы по вопросу трудовых прав несовершеннолетних;</w:t>
      </w:r>
    </w:p>
    <w:p w14:paraId="6F1AD7D4" w14:textId="2F42E38A" w:rsidR="00504394" w:rsidRPr="00610C17" w:rsidRDefault="00504394" w:rsidP="008D0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— определить основные права несовершеннолетнего работника, льготы</w:t>
      </w:r>
      <w:r w:rsidR="008D04CE">
        <w:rPr>
          <w:rFonts w:ascii="Times New Roman" w:hAnsi="Times New Roman" w:cs="Times New Roman"/>
          <w:sz w:val="28"/>
          <w:szCs w:val="28"/>
        </w:rPr>
        <w:t xml:space="preserve"> </w:t>
      </w:r>
      <w:r w:rsidRPr="00610C17">
        <w:rPr>
          <w:rFonts w:ascii="Times New Roman" w:hAnsi="Times New Roman" w:cs="Times New Roman"/>
          <w:sz w:val="28"/>
          <w:szCs w:val="28"/>
        </w:rPr>
        <w:t>и гарантии, предоставляемые ему в трудовых отношениях</w:t>
      </w:r>
    </w:p>
    <w:p w14:paraId="43B3B29E" w14:textId="31527F3D" w:rsidR="00504394" w:rsidRPr="00610C17" w:rsidRDefault="00504394" w:rsidP="008D0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— обрисовать деятельность профсоюза (профсоюзной организации) по</w:t>
      </w:r>
      <w:r w:rsidR="008D04CE">
        <w:rPr>
          <w:rFonts w:ascii="Times New Roman" w:hAnsi="Times New Roman" w:cs="Times New Roman"/>
          <w:sz w:val="28"/>
          <w:szCs w:val="28"/>
        </w:rPr>
        <w:t xml:space="preserve"> </w:t>
      </w:r>
      <w:r w:rsidRPr="00610C17">
        <w:rPr>
          <w:rFonts w:ascii="Times New Roman" w:hAnsi="Times New Roman" w:cs="Times New Roman"/>
          <w:sz w:val="28"/>
          <w:szCs w:val="28"/>
        </w:rPr>
        <w:t>обеспечению трудовых гарантий несовершеннолетних работников, контроля за соблюдением их трудовых прав;</w:t>
      </w:r>
    </w:p>
    <w:p w14:paraId="062788D7" w14:textId="16F39DEF" w:rsidR="00504394" w:rsidRPr="00610C17" w:rsidRDefault="00504394" w:rsidP="008D0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— формировать у учащихся понимание своих трудовых прав, восприятие</w:t>
      </w:r>
      <w:r w:rsidR="008D04CE">
        <w:rPr>
          <w:rFonts w:ascii="Times New Roman" w:hAnsi="Times New Roman" w:cs="Times New Roman"/>
          <w:sz w:val="28"/>
          <w:szCs w:val="28"/>
        </w:rPr>
        <w:t xml:space="preserve"> </w:t>
      </w:r>
      <w:r w:rsidRPr="00610C17">
        <w:rPr>
          <w:rFonts w:ascii="Times New Roman" w:hAnsi="Times New Roman" w:cs="Times New Roman"/>
          <w:sz w:val="28"/>
          <w:szCs w:val="28"/>
        </w:rPr>
        <w:t>ими трудовой деятельности как права, потребности, обязанности.</w:t>
      </w:r>
    </w:p>
    <w:p w14:paraId="35B962CB" w14:textId="77777777" w:rsidR="00A56D4D" w:rsidRPr="00610C17" w:rsidRDefault="00504394" w:rsidP="008D0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— быть готовым применять полученные знания на практике.</w:t>
      </w:r>
    </w:p>
    <w:p w14:paraId="240FD28D" w14:textId="48C302CD" w:rsidR="008E3031" w:rsidRPr="00610C17" w:rsidRDefault="00564C03" w:rsidP="00610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b/>
          <w:i/>
          <w:sz w:val="28"/>
          <w:szCs w:val="28"/>
        </w:rPr>
        <w:t>Дидактический материал:</w:t>
      </w:r>
      <w:r w:rsidR="008E3031" w:rsidRPr="00610C17">
        <w:rPr>
          <w:rFonts w:ascii="Times New Roman" w:hAnsi="Times New Roman" w:cs="Times New Roman"/>
          <w:sz w:val="28"/>
          <w:szCs w:val="28"/>
        </w:rPr>
        <w:t xml:space="preserve"> Выдержки из Трудового Кодекса РФ, Конституции РФ, Всеобщей декларации прав человека, раздаточный материал </w:t>
      </w:r>
      <w:r w:rsidR="00504394" w:rsidRPr="00610C17">
        <w:rPr>
          <w:rFonts w:ascii="Times New Roman" w:hAnsi="Times New Roman" w:cs="Times New Roman"/>
          <w:sz w:val="28"/>
          <w:szCs w:val="28"/>
        </w:rPr>
        <w:t xml:space="preserve">с задачами </w:t>
      </w:r>
      <w:r w:rsidR="008E3031" w:rsidRPr="00610C17">
        <w:rPr>
          <w:rFonts w:ascii="Times New Roman" w:hAnsi="Times New Roman" w:cs="Times New Roman"/>
          <w:sz w:val="28"/>
          <w:szCs w:val="28"/>
        </w:rPr>
        <w:t>для работы в группах</w:t>
      </w:r>
      <w:r w:rsidR="004B6693">
        <w:rPr>
          <w:rFonts w:ascii="Times New Roman" w:hAnsi="Times New Roman" w:cs="Times New Roman"/>
          <w:sz w:val="28"/>
          <w:szCs w:val="28"/>
        </w:rPr>
        <w:t>.</w:t>
      </w:r>
    </w:p>
    <w:p w14:paraId="2F5BAB0C" w14:textId="072FC1C2" w:rsidR="008D04CE" w:rsidRDefault="00504394" w:rsidP="00610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b/>
          <w:i/>
          <w:sz w:val="28"/>
          <w:szCs w:val="28"/>
        </w:rPr>
        <w:t>Технология:</w:t>
      </w:r>
      <w:r w:rsidR="00E142F8" w:rsidRPr="00610C17">
        <w:rPr>
          <w:rFonts w:ascii="Times New Roman" w:hAnsi="Times New Roman" w:cs="Times New Roman"/>
          <w:sz w:val="28"/>
          <w:szCs w:val="28"/>
        </w:rPr>
        <w:t xml:space="preserve"> дидактический цикл, работа в группах.</w:t>
      </w:r>
    </w:p>
    <w:p w14:paraId="4E28E726" w14:textId="77777777" w:rsidR="004B6693" w:rsidRPr="004B6693" w:rsidRDefault="004B6693" w:rsidP="00610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6ADEAC" w14:textId="58FAFA28" w:rsidR="00504394" w:rsidRPr="00610C17" w:rsidRDefault="00504394" w:rsidP="00610C1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0C17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14:paraId="03ED4641" w14:textId="3AC2C4A5" w:rsidR="002D6E4B" w:rsidRPr="00610C17" w:rsidRDefault="00504394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4B6693">
        <w:rPr>
          <w:rFonts w:ascii="Times New Roman" w:hAnsi="Times New Roman" w:cs="Times New Roman"/>
          <w:sz w:val="28"/>
          <w:szCs w:val="28"/>
          <w:u w:val="single"/>
        </w:rPr>
        <w:t>Вступительное слово учителя</w:t>
      </w:r>
      <w:r w:rsidRPr="00610C17">
        <w:rPr>
          <w:rFonts w:ascii="Times New Roman" w:hAnsi="Times New Roman" w:cs="Times New Roman"/>
          <w:sz w:val="28"/>
          <w:szCs w:val="28"/>
        </w:rPr>
        <w:t xml:space="preserve">: «Сегодня у нас необычный урок. </w:t>
      </w:r>
      <w:r w:rsidR="002D6E4B" w:rsidRPr="00610C17">
        <w:rPr>
          <w:rFonts w:ascii="Times New Roman" w:hAnsi="Times New Roman" w:cs="Times New Roman"/>
          <w:sz w:val="28"/>
          <w:szCs w:val="28"/>
        </w:rPr>
        <w:t xml:space="preserve">Работать мы будем не по учебнику и картам, а на основе вашего жизненного опыта. </w:t>
      </w:r>
      <w:r w:rsidRPr="00610C17">
        <w:rPr>
          <w:rFonts w:ascii="Times New Roman" w:hAnsi="Times New Roman" w:cs="Times New Roman"/>
          <w:sz w:val="28"/>
          <w:szCs w:val="28"/>
        </w:rPr>
        <w:t>Некоторые из вас,</w:t>
      </w:r>
      <w:r w:rsidR="002D6E4B" w:rsidRPr="00610C17">
        <w:rPr>
          <w:rFonts w:ascii="Times New Roman" w:hAnsi="Times New Roman" w:cs="Times New Roman"/>
          <w:sz w:val="28"/>
          <w:szCs w:val="28"/>
        </w:rPr>
        <w:t xml:space="preserve"> </w:t>
      </w:r>
      <w:r w:rsidRPr="00610C17">
        <w:rPr>
          <w:rFonts w:ascii="Times New Roman" w:hAnsi="Times New Roman" w:cs="Times New Roman"/>
          <w:sz w:val="28"/>
          <w:szCs w:val="28"/>
        </w:rPr>
        <w:t xml:space="preserve">наверняка, уже имеют опыт работы – удачный или нет. </w:t>
      </w:r>
      <w:r w:rsidR="002D6E4B" w:rsidRPr="00610C17">
        <w:rPr>
          <w:rFonts w:ascii="Times New Roman" w:hAnsi="Times New Roman" w:cs="Times New Roman"/>
          <w:sz w:val="28"/>
          <w:szCs w:val="28"/>
        </w:rPr>
        <w:t>Обсудим его,</w:t>
      </w:r>
      <w:r w:rsidRPr="00610C17">
        <w:rPr>
          <w:rFonts w:ascii="Times New Roman" w:hAnsi="Times New Roman" w:cs="Times New Roman"/>
          <w:sz w:val="28"/>
          <w:szCs w:val="28"/>
        </w:rPr>
        <w:t xml:space="preserve"> поговорим о ваших трудовых правах</w:t>
      </w:r>
      <w:r w:rsidR="001953C3" w:rsidRPr="00610C17">
        <w:rPr>
          <w:rFonts w:ascii="Times New Roman" w:hAnsi="Times New Roman" w:cs="Times New Roman"/>
          <w:sz w:val="28"/>
          <w:szCs w:val="28"/>
        </w:rPr>
        <w:t>, разберём ситуативные задачи с целью укрепления вашей уверенности в собственных силах при вступлении во взрослую жизнь.</w:t>
      </w:r>
    </w:p>
    <w:p w14:paraId="40ACCFF4" w14:textId="77777777" w:rsidR="001953C3" w:rsidRPr="00610C17" w:rsidRDefault="001953C3" w:rsidP="008D04CE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7DC56FFF" w14:textId="7C833B97" w:rsidR="00CC454B" w:rsidRPr="00610C17" w:rsidRDefault="00CC454B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 xml:space="preserve">-  Что такое труд? </w:t>
      </w:r>
      <w:r w:rsidR="007D1E88" w:rsidRPr="00610C17">
        <w:rPr>
          <w:rFonts w:ascii="Times New Roman" w:hAnsi="Times New Roman" w:cs="Times New Roman"/>
          <w:sz w:val="28"/>
          <w:szCs w:val="28"/>
        </w:rPr>
        <w:t>Перед тем, как сформулировать определение, проведем небольшую работу:</w:t>
      </w:r>
    </w:p>
    <w:p w14:paraId="1A6681E7" w14:textId="2115B616" w:rsidR="00CC454B" w:rsidRPr="00610C17" w:rsidRDefault="00CC454B" w:rsidP="00610C17">
      <w:pPr>
        <w:pStyle w:val="a3"/>
        <w:numPr>
          <w:ilvl w:val="0"/>
          <w:numId w:val="6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Ан</w:t>
      </w:r>
      <w:r w:rsidR="00A86CB1" w:rsidRPr="00610C17">
        <w:rPr>
          <w:rFonts w:ascii="Times New Roman" w:hAnsi="Times New Roman" w:cs="Times New Roman"/>
          <w:sz w:val="28"/>
          <w:szCs w:val="28"/>
        </w:rPr>
        <w:t>ализ народных пословиц</w:t>
      </w:r>
      <w:r w:rsidR="004B6693">
        <w:rPr>
          <w:rFonts w:ascii="Times New Roman" w:hAnsi="Times New Roman" w:cs="Times New Roman"/>
          <w:sz w:val="28"/>
          <w:szCs w:val="28"/>
        </w:rPr>
        <w:t>.</w:t>
      </w:r>
      <w:r w:rsidR="00A86CB1" w:rsidRPr="00610C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2337D" w14:textId="77777777" w:rsidR="007D1E88" w:rsidRPr="00610C17" w:rsidRDefault="007D1E88" w:rsidP="00610C17">
      <w:pPr>
        <w:pStyle w:val="a3"/>
        <w:numPr>
          <w:ilvl w:val="0"/>
          <w:numId w:val="7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Станешь лениться, будешь с сумой волочиться (русская)</w:t>
      </w:r>
    </w:p>
    <w:p w14:paraId="28CE2192" w14:textId="77777777" w:rsidR="007D1E88" w:rsidRPr="00610C17" w:rsidRDefault="007D1E88" w:rsidP="00610C17">
      <w:pPr>
        <w:pStyle w:val="a3"/>
        <w:numPr>
          <w:ilvl w:val="0"/>
          <w:numId w:val="7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Всякое мастерство нелегко (индийская)</w:t>
      </w:r>
    </w:p>
    <w:p w14:paraId="06EAABBE" w14:textId="77777777" w:rsidR="007D1E88" w:rsidRPr="00610C17" w:rsidRDefault="007D1E88" w:rsidP="00610C17">
      <w:pPr>
        <w:pStyle w:val="a3"/>
        <w:numPr>
          <w:ilvl w:val="0"/>
          <w:numId w:val="7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Не пройдешь через дело, не станешь умнее (китайская)</w:t>
      </w:r>
    </w:p>
    <w:p w14:paraId="73CB595C" w14:textId="77777777" w:rsidR="007D1E88" w:rsidRPr="00610C17" w:rsidRDefault="007D1E88" w:rsidP="00610C17">
      <w:pPr>
        <w:pStyle w:val="a3"/>
        <w:numPr>
          <w:ilvl w:val="0"/>
          <w:numId w:val="7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Металл в огне, а человек в труде познается (таджикская)</w:t>
      </w:r>
    </w:p>
    <w:p w14:paraId="5B30073F" w14:textId="77777777" w:rsidR="007D1E88" w:rsidRPr="00610C17" w:rsidRDefault="007D1E88" w:rsidP="00610C17">
      <w:pPr>
        <w:pStyle w:val="a3"/>
        <w:numPr>
          <w:ilvl w:val="0"/>
          <w:numId w:val="7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Безделье порождает дьявольские мысли (индийская)</w:t>
      </w:r>
    </w:p>
    <w:p w14:paraId="5C92DA38" w14:textId="77777777" w:rsidR="007D1E88" w:rsidRPr="00610C17" w:rsidRDefault="007D1E88" w:rsidP="00610C17">
      <w:pPr>
        <w:pStyle w:val="a3"/>
        <w:numPr>
          <w:ilvl w:val="0"/>
          <w:numId w:val="7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Больше мастерства нет драгоценности (калмыцкая)</w:t>
      </w:r>
    </w:p>
    <w:p w14:paraId="08CA8A7C" w14:textId="77777777" w:rsidR="007D1E88" w:rsidRPr="00610C17" w:rsidRDefault="007D1E88" w:rsidP="00610C17">
      <w:pPr>
        <w:pStyle w:val="a3"/>
        <w:numPr>
          <w:ilvl w:val="0"/>
          <w:numId w:val="7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lastRenderedPageBreak/>
        <w:t>Счастье в воздухе не вьется – оно трудом достается (персидская)</w:t>
      </w:r>
    </w:p>
    <w:p w14:paraId="5D2F7F5A" w14:textId="77777777" w:rsidR="007D1E88" w:rsidRPr="00610C17" w:rsidRDefault="007D1E88" w:rsidP="00610C17">
      <w:pPr>
        <w:pStyle w:val="a3"/>
        <w:numPr>
          <w:ilvl w:val="0"/>
          <w:numId w:val="7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Человек создан для труда (осетинская)</w:t>
      </w:r>
    </w:p>
    <w:p w14:paraId="02358467" w14:textId="77777777" w:rsidR="007D1E88" w:rsidRPr="00610C17" w:rsidRDefault="007D1E88" w:rsidP="00610C17">
      <w:pPr>
        <w:pStyle w:val="a3"/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5A251BB0" w14:textId="71994C6C" w:rsidR="00CC454B" w:rsidRPr="00610C17" w:rsidRDefault="00CC454B" w:rsidP="00610C17">
      <w:pPr>
        <w:pStyle w:val="a3"/>
        <w:numPr>
          <w:ilvl w:val="0"/>
          <w:numId w:val="6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Ознакомление с высказываниями великих людей</w:t>
      </w:r>
      <w:r w:rsidR="004B6693">
        <w:rPr>
          <w:rFonts w:ascii="Times New Roman" w:hAnsi="Times New Roman" w:cs="Times New Roman"/>
          <w:sz w:val="28"/>
          <w:szCs w:val="28"/>
        </w:rPr>
        <w:t>.</w:t>
      </w:r>
    </w:p>
    <w:p w14:paraId="5CA41896" w14:textId="77777777" w:rsidR="007D1E88" w:rsidRPr="00610C17" w:rsidRDefault="007D1E88" w:rsidP="00610C17">
      <w:pPr>
        <w:pStyle w:val="a3"/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«Для человека нет ничего естественней труда, человек рожден для него, как птица для полета и рыба для плавания».</w:t>
      </w:r>
    </w:p>
    <w:p w14:paraId="1E5027AF" w14:textId="6B55BA09" w:rsidR="007D1E88" w:rsidRPr="00610C17" w:rsidRDefault="007D1E88" w:rsidP="00610C17">
      <w:pPr>
        <w:pStyle w:val="a3"/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D04C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10C17">
        <w:rPr>
          <w:rFonts w:ascii="Times New Roman" w:hAnsi="Times New Roman" w:cs="Times New Roman"/>
          <w:sz w:val="28"/>
          <w:szCs w:val="28"/>
        </w:rPr>
        <w:t>Ф. Петрарка (итальянский поэт)</w:t>
      </w:r>
    </w:p>
    <w:p w14:paraId="040F1B5A" w14:textId="77777777" w:rsidR="007D1E88" w:rsidRPr="00610C17" w:rsidRDefault="007D1E88" w:rsidP="00610C17">
      <w:pPr>
        <w:pStyle w:val="a3"/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 xml:space="preserve">«Надо поставить свою жизнь в такие условия, чтобы труд был необходим. Без труда не может быть чистой и радостной жизни». </w:t>
      </w:r>
    </w:p>
    <w:p w14:paraId="5298F6B4" w14:textId="77777777" w:rsidR="007D1E88" w:rsidRPr="00610C17" w:rsidRDefault="007D1E88" w:rsidP="00610C17">
      <w:pPr>
        <w:pStyle w:val="a3"/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Чехов А. П.</w:t>
      </w:r>
    </w:p>
    <w:p w14:paraId="513D3B45" w14:textId="77777777" w:rsidR="007D1E88" w:rsidRPr="00610C17" w:rsidRDefault="007D1E88" w:rsidP="00610C17">
      <w:pPr>
        <w:pStyle w:val="a3"/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 xml:space="preserve"> «Именно в труде, только в труде, велик человек, и чем горячей его любовь к труду, тем более величественен сам он, тем продуктивнее, красивее его работа».</w:t>
      </w:r>
    </w:p>
    <w:p w14:paraId="3517A4C7" w14:textId="77777777" w:rsidR="007D1E88" w:rsidRPr="00610C17" w:rsidRDefault="007D1E88" w:rsidP="00610C17">
      <w:pPr>
        <w:pStyle w:val="a3"/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М. Горький</w:t>
      </w:r>
    </w:p>
    <w:p w14:paraId="6719308B" w14:textId="77777777" w:rsidR="007D1E88" w:rsidRPr="00610C17" w:rsidRDefault="007D1E88" w:rsidP="00610C17">
      <w:pPr>
        <w:pStyle w:val="a3"/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«Если вы удачно выберете труд и вложите в него свою душу, то      счастье само отыщет вас».</w:t>
      </w:r>
    </w:p>
    <w:p w14:paraId="4C6844EC" w14:textId="77777777" w:rsidR="007D1E88" w:rsidRPr="00610C17" w:rsidRDefault="007D1E88" w:rsidP="00610C17">
      <w:pPr>
        <w:pStyle w:val="a3"/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К. Ушинский</w:t>
      </w:r>
    </w:p>
    <w:p w14:paraId="5728F84F" w14:textId="77777777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59CAE216" w14:textId="685D4D80" w:rsidR="00CC454B" w:rsidRPr="00610C17" w:rsidRDefault="00A86CB1" w:rsidP="00610C17">
      <w:pPr>
        <w:pStyle w:val="a3"/>
        <w:numPr>
          <w:ilvl w:val="0"/>
          <w:numId w:val="6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4B6693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610C17">
        <w:rPr>
          <w:rFonts w:ascii="Times New Roman" w:hAnsi="Times New Roman" w:cs="Times New Roman"/>
          <w:sz w:val="28"/>
          <w:szCs w:val="28"/>
        </w:rPr>
        <w:t xml:space="preserve"> </w:t>
      </w:r>
      <w:r w:rsidR="00CC454B" w:rsidRPr="00610C17">
        <w:rPr>
          <w:rFonts w:ascii="Times New Roman" w:hAnsi="Times New Roman" w:cs="Times New Roman"/>
          <w:sz w:val="28"/>
          <w:szCs w:val="28"/>
        </w:rPr>
        <w:t>Сформул</w:t>
      </w:r>
      <w:r w:rsidRPr="00610C17">
        <w:rPr>
          <w:rFonts w:ascii="Times New Roman" w:hAnsi="Times New Roman" w:cs="Times New Roman"/>
          <w:sz w:val="28"/>
          <w:szCs w:val="28"/>
        </w:rPr>
        <w:t>ируйте, что такое труд</w:t>
      </w:r>
      <w:r w:rsidR="004B6693">
        <w:rPr>
          <w:rFonts w:ascii="Times New Roman" w:hAnsi="Times New Roman" w:cs="Times New Roman"/>
          <w:sz w:val="28"/>
          <w:szCs w:val="28"/>
        </w:rPr>
        <w:t>.</w:t>
      </w:r>
    </w:p>
    <w:p w14:paraId="57505BB4" w14:textId="7823395A" w:rsidR="007D1E88" w:rsidRPr="00610C17" w:rsidRDefault="00A86CB1" w:rsidP="00610C17">
      <w:pPr>
        <w:pStyle w:val="a3"/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«</w:t>
      </w:r>
      <w:r w:rsidR="00AA121C" w:rsidRPr="00610C17">
        <w:rPr>
          <w:rFonts w:ascii="Times New Roman" w:hAnsi="Times New Roman" w:cs="Times New Roman"/>
          <w:sz w:val="28"/>
          <w:szCs w:val="28"/>
        </w:rPr>
        <w:t>Т</w:t>
      </w:r>
      <w:r w:rsidR="007D1E88" w:rsidRPr="00610C17">
        <w:rPr>
          <w:rFonts w:ascii="Times New Roman" w:hAnsi="Times New Roman" w:cs="Times New Roman"/>
          <w:sz w:val="28"/>
          <w:szCs w:val="28"/>
        </w:rPr>
        <w:t>руд — это вид человеч</w:t>
      </w:r>
      <w:r w:rsidR="00AA121C" w:rsidRPr="00610C17">
        <w:rPr>
          <w:rFonts w:ascii="Times New Roman" w:hAnsi="Times New Roman" w:cs="Times New Roman"/>
          <w:sz w:val="28"/>
          <w:szCs w:val="28"/>
        </w:rPr>
        <w:t xml:space="preserve">еской деятельности, который </w:t>
      </w:r>
      <w:r w:rsidR="007D1E88" w:rsidRPr="00610C17">
        <w:rPr>
          <w:rFonts w:ascii="Times New Roman" w:hAnsi="Times New Roman" w:cs="Times New Roman"/>
          <w:sz w:val="28"/>
          <w:szCs w:val="28"/>
        </w:rPr>
        <w:t>направлен на достижение практически полезного результата.</w:t>
      </w:r>
    </w:p>
    <w:p w14:paraId="40DAEFF1" w14:textId="77777777" w:rsidR="00AA121C" w:rsidRPr="00610C17" w:rsidRDefault="00AA121C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 xml:space="preserve"> </w:t>
      </w:r>
      <w:r w:rsidR="007D1E88" w:rsidRPr="00610C17">
        <w:rPr>
          <w:rFonts w:ascii="Times New Roman" w:hAnsi="Times New Roman" w:cs="Times New Roman"/>
          <w:sz w:val="28"/>
          <w:szCs w:val="28"/>
        </w:rPr>
        <w:t xml:space="preserve"> С одной стороны, труд осуществляется под влиянием необход</w:t>
      </w:r>
      <w:r w:rsidRPr="00610C17">
        <w:rPr>
          <w:rFonts w:ascii="Times New Roman" w:hAnsi="Times New Roman" w:cs="Times New Roman"/>
          <w:sz w:val="28"/>
          <w:szCs w:val="28"/>
        </w:rPr>
        <w:t>имости, а также имеет целью пре</w:t>
      </w:r>
      <w:r w:rsidR="007D1E88" w:rsidRPr="00610C17">
        <w:rPr>
          <w:rFonts w:ascii="Times New Roman" w:hAnsi="Times New Roman" w:cs="Times New Roman"/>
          <w:sz w:val="28"/>
          <w:szCs w:val="28"/>
        </w:rPr>
        <w:t>образование ее в продукты удовлетворения многочисленных и разнообразных потребностей человека.</w:t>
      </w:r>
    </w:p>
    <w:p w14:paraId="2A33CB71" w14:textId="77777777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 xml:space="preserve"> С другой стороны, труд преобразует самого человека, совершенствует его как личность, побуждает к самосовершенствованию и самопознанию</w:t>
      </w:r>
      <w:r w:rsidR="00A86CB1" w:rsidRPr="00610C17">
        <w:rPr>
          <w:rFonts w:ascii="Times New Roman" w:hAnsi="Times New Roman" w:cs="Times New Roman"/>
          <w:sz w:val="28"/>
          <w:szCs w:val="28"/>
        </w:rPr>
        <w:t>»</w:t>
      </w:r>
      <w:r w:rsidRPr="00610C17">
        <w:rPr>
          <w:rFonts w:ascii="Times New Roman" w:hAnsi="Times New Roman" w:cs="Times New Roman"/>
          <w:sz w:val="28"/>
          <w:szCs w:val="28"/>
        </w:rPr>
        <w:t>.</w:t>
      </w:r>
    </w:p>
    <w:p w14:paraId="20106E31" w14:textId="77777777" w:rsidR="00AA121C" w:rsidRPr="00610C17" w:rsidRDefault="00AA121C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316013DC" w14:textId="77777777" w:rsidR="00CC454B" w:rsidRPr="00610C17" w:rsidRDefault="00A86CB1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 xml:space="preserve"> </w:t>
      </w:r>
      <w:r w:rsidRPr="004B6693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610C17">
        <w:rPr>
          <w:rFonts w:ascii="Times New Roman" w:hAnsi="Times New Roman" w:cs="Times New Roman"/>
          <w:sz w:val="28"/>
          <w:szCs w:val="28"/>
        </w:rPr>
        <w:t xml:space="preserve"> </w:t>
      </w:r>
      <w:r w:rsidR="00CC454B" w:rsidRPr="00610C17">
        <w:rPr>
          <w:rFonts w:ascii="Times New Roman" w:hAnsi="Times New Roman" w:cs="Times New Roman"/>
          <w:sz w:val="28"/>
          <w:szCs w:val="28"/>
        </w:rPr>
        <w:t>Труд – это свободное право или унизительная обязанность?</w:t>
      </w:r>
    </w:p>
    <w:p w14:paraId="4DE6B264" w14:textId="0AEB8C42" w:rsidR="00CC454B" w:rsidRPr="00610C17" w:rsidRDefault="00A86CB1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 xml:space="preserve"> </w:t>
      </w:r>
      <w:r w:rsidR="00CC454B" w:rsidRPr="00610C17">
        <w:rPr>
          <w:rFonts w:ascii="Times New Roman" w:hAnsi="Times New Roman" w:cs="Times New Roman"/>
          <w:sz w:val="28"/>
          <w:szCs w:val="28"/>
        </w:rPr>
        <w:t>Любое право должно быть закреплено в документах. Какие документы вы знаете?</w:t>
      </w:r>
      <w:r w:rsidR="008041BE" w:rsidRPr="00610C17">
        <w:rPr>
          <w:rFonts w:ascii="Times New Roman" w:hAnsi="Times New Roman" w:cs="Times New Roman"/>
          <w:sz w:val="28"/>
          <w:szCs w:val="28"/>
        </w:rPr>
        <w:t xml:space="preserve"> </w:t>
      </w:r>
      <w:r w:rsidR="00CC454B" w:rsidRPr="00610C17">
        <w:rPr>
          <w:rFonts w:ascii="Times New Roman" w:hAnsi="Times New Roman" w:cs="Times New Roman"/>
          <w:sz w:val="28"/>
          <w:szCs w:val="28"/>
        </w:rPr>
        <w:t xml:space="preserve"> (Конституция РФ, </w:t>
      </w:r>
      <w:r w:rsidR="004355BC" w:rsidRPr="00610C17">
        <w:rPr>
          <w:rFonts w:ascii="Times New Roman" w:hAnsi="Times New Roman" w:cs="Times New Roman"/>
          <w:sz w:val="28"/>
          <w:szCs w:val="28"/>
        </w:rPr>
        <w:t>Все</w:t>
      </w:r>
      <w:r w:rsidRPr="00610C17">
        <w:rPr>
          <w:rFonts w:ascii="Times New Roman" w:hAnsi="Times New Roman" w:cs="Times New Roman"/>
          <w:sz w:val="28"/>
          <w:szCs w:val="28"/>
        </w:rPr>
        <w:t>общая декларация прав человека)</w:t>
      </w:r>
      <w:r w:rsidR="004B6693">
        <w:rPr>
          <w:rFonts w:ascii="Times New Roman" w:hAnsi="Times New Roman" w:cs="Times New Roman"/>
          <w:sz w:val="28"/>
          <w:szCs w:val="28"/>
        </w:rPr>
        <w:t>.</w:t>
      </w:r>
    </w:p>
    <w:p w14:paraId="118DC9D1" w14:textId="77777777" w:rsidR="004B6693" w:rsidRDefault="004B6693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26568D82" w14:textId="562CD900" w:rsidR="004355BC" w:rsidRPr="00610C17" w:rsidRDefault="004355BC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4B6693">
        <w:rPr>
          <w:rFonts w:ascii="Times New Roman" w:hAnsi="Times New Roman" w:cs="Times New Roman"/>
          <w:sz w:val="28"/>
          <w:szCs w:val="28"/>
          <w:u w:val="single"/>
        </w:rPr>
        <w:t>Работа с документами в группах</w:t>
      </w:r>
      <w:r w:rsidRPr="00610C17">
        <w:rPr>
          <w:rFonts w:ascii="Times New Roman" w:hAnsi="Times New Roman" w:cs="Times New Roman"/>
          <w:sz w:val="28"/>
          <w:szCs w:val="28"/>
        </w:rPr>
        <w:t>.</w:t>
      </w:r>
    </w:p>
    <w:p w14:paraId="617F6C45" w14:textId="2D5DA4AD" w:rsidR="00E142F8" w:rsidRPr="00610C17" w:rsidRDefault="00E142F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- Рассмотрим более подр</w:t>
      </w:r>
      <w:r w:rsidR="00A86CB1" w:rsidRPr="00610C17">
        <w:rPr>
          <w:rFonts w:ascii="Times New Roman" w:hAnsi="Times New Roman" w:cs="Times New Roman"/>
          <w:sz w:val="28"/>
          <w:szCs w:val="28"/>
        </w:rPr>
        <w:t xml:space="preserve">обно трудовой договор. </w:t>
      </w:r>
    </w:p>
    <w:p w14:paraId="70698E2C" w14:textId="77777777" w:rsidR="001953C3" w:rsidRPr="00610C17" w:rsidRDefault="001953C3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7939FEA2" w14:textId="39687A29" w:rsidR="008041BE" w:rsidRPr="00610C17" w:rsidRDefault="00A86CB1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4B6693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610C17">
        <w:rPr>
          <w:rFonts w:ascii="Times New Roman" w:hAnsi="Times New Roman" w:cs="Times New Roman"/>
          <w:sz w:val="28"/>
          <w:szCs w:val="28"/>
        </w:rPr>
        <w:t xml:space="preserve"> «</w:t>
      </w:r>
      <w:r w:rsidR="008041BE" w:rsidRPr="00610C17">
        <w:rPr>
          <w:rFonts w:ascii="Times New Roman" w:hAnsi="Times New Roman" w:cs="Times New Roman"/>
          <w:sz w:val="28"/>
          <w:szCs w:val="28"/>
        </w:rPr>
        <w:t>Поступая на работу, вы вступаете в трудовые отношения, где участвуют 2 субъекта – работник (это вы) и работодатель (ваш начальник). Трудовые права прописаны в документах. Тонкость заключается в том, что вы являетесь несовершеннолетними, и государство должно защищать ваши права.</w:t>
      </w:r>
    </w:p>
    <w:p w14:paraId="40EA75E7" w14:textId="07841139" w:rsidR="008041BE" w:rsidRDefault="008041BE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Познакомимся с выдержками из Трудового Кодекса РФ, касающимися прав несовершеннолетних</w:t>
      </w:r>
      <w:r w:rsidR="001B292C" w:rsidRPr="00610C17">
        <w:rPr>
          <w:rFonts w:ascii="Times New Roman" w:hAnsi="Times New Roman" w:cs="Times New Roman"/>
          <w:sz w:val="28"/>
          <w:szCs w:val="28"/>
        </w:rPr>
        <w:t>»</w:t>
      </w:r>
      <w:r w:rsidRPr="00610C17">
        <w:rPr>
          <w:rFonts w:ascii="Times New Roman" w:hAnsi="Times New Roman" w:cs="Times New Roman"/>
          <w:sz w:val="28"/>
          <w:szCs w:val="28"/>
        </w:rPr>
        <w:t>.</w:t>
      </w:r>
    </w:p>
    <w:p w14:paraId="70957752" w14:textId="77777777" w:rsidR="004B6693" w:rsidRPr="00610C17" w:rsidRDefault="004B6693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36E76A11" w14:textId="77777777" w:rsidR="004B6693" w:rsidRDefault="008041BE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4B6693">
        <w:rPr>
          <w:rFonts w:ascii="Times New Roman" w:hAnsi="Times New Roman" w:cs="Times New Roman"/>
          <w:sz w:val="28"/>
          <w:szCs w:val="28"/>
          <w:u w:val="single"/>
        </w:rPr>
        <w:t>Работа с документами</w:t>
      </w:r>
      <w:r w:rsidRPr="00610C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B9EBDE" w14:textId="310F66CC" w:rsidR="008041BE" w:rsidRPr="00610C17" w:rsidRDefault="008041BE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Вопросы классу после изучения документа:</w:t>
      </w:r>
    </w:p>
    <w:p w14:paraId="609A9264" w14:textId="77777777" w:rsidR="008041BE" w:rsidRPr="00610C17" w:rsidRDefault="008041BE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lastRenderedPageBreak/>
        <w:t>- Что из прочитанного вы уже знали?</w:t>
      </w:r>
    </w:p>
    <w:p w14:paraId="24EEF227" w14:textId="77777777" w:rsidR="008041BE" w:rsidRPr="00610C17" w:rsidRDefault="008041BE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- Что было для вас новым?</w:t>
      </w:r>
    </w:p>
    <w:p w14:paraId="7DCC8440" w14:textId="66DCCC5D" w:rsidR="008041BE" w:rsidRDefault="008041BE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- Что, на ваш взгляд, спорно?</w:t>
      </w:r>
    </w:p>
    <w:p w14:paraId="3F9902D9" w14:textId="77777777" w:rsidR="004B6693" w:rsidRPr="00610C17" w:rsidRDefault="004B6693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3D37673C" w14:textId="77777777" w:rsidR="007A19B1" w:rsidRPr="00610C17" w:rsidRDefault="007A19B1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Работа по группам по разбору проблемных ситуаций. (Учащиеся читают, обсуждают и один представитель от группы озвучивает решение).</w:t>
      </w:r>
    </w:p>
    <w:p w14:paraId="11803441" w14:textId="77777777" w:rsidR="00A86CB1" w:rsidRPr="00610C17" w:rsidRDefault="00A86CB1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7E6151B7" w14:textId="77777777" w:rsidR="007D1E88" w:rsidRPr="004B6693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6693">
        <w:rPr>
          <w:rFonts w:ascii="Times New Roman" w:hAnsi="Times New Roman" w:cs="Times New Roman"/>
          <w:b/>
          <w:bCs/>
          <w:sz w:val="28"/>
          <w:szCs w:val="28"/>
        </w:rPr>
        <w:t>Задания 1 группе</w:t>
      </w:r>
    </w:p>
    <w:p w14:paraId="7688CAD8" w14:textId="180D48DC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4B6693">
        <w:rPr>
          <w:rFonts w:ascii="Times New Roman" w:hAnsi="Times New Roman" w:cs="Times New Roman"/>
          <w:sz w:val="28"/>
          <w:szCs w:val="28"/>
          <w:u w:val="single"/>
        </w:rPr>
        <w:t>1 проблемная ситуация</w:t>
      </w:r>
      <w:r w:rsidR="004B669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10C17">
        <w:rPr>
          <w:rFonts w:ascii="Times New Roman" w:hAnsi="Times New Roman" w:cs="Times New Roman"/>
          <w:sz w:val="28"/>
          <w:szCs w:val="28"/>
        </w:rPr>
        <w:t xml:space="preserve"> 15-летняя Катя устроилась работать в салон красоты техничкой. Старший мастер потребовала выйти на работу в воскресенье</w:t>
      </w:r>
      <w:r w:rsidR="00A64B28" w:rsidRPr="00610C17">
        <w:rPr>
          <w:rFonts w:ascii="Times New Roman" w:hAnsi="Times New Roman" w:cs="Times New Roman"/>
          <w:sz w:val="28"/>
          <w:szCs w:val="28"/>
        </w:rPr>
        <w:t xml:space="preserve"> </w:t>
      </w:r>
      <w:r w:rsidRPr="00610C17">
        <w:rPr>
          <w:rFonts w:ascii="Times New Roman" w:hAnsi="Times New Roman" w:cs="Times New Roman"/>
          <w:sz w:val="28"/>
          <w:szCs w:val="28"/>
        </w:rPr>
        <w:t>по производственной необходимости. Катя обратилась за консультацией.</w:t>
      </w:r>
    </w:p>
    <w:p w14:paraId="78DAB9ED" w14:textId="77777777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7A1BA3DE" w14:textId="77777777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4B6693">
        <w:rPr>
          <w:rFonts w:ascii="Times New Roman" w:hAnsi="Times New Roman" w:cs="Times New Roman"/>
          <w:sz w:val="28"/>
          <w:szCs w:val="28"/>
          <w:u w:val="single"/>
        </w:rPr>
        <w:t>2 проблемная ситуация</w:t>
      </w:r>
      <w:r w:rsidRPr="00610C17">
        <w:rPr>
          <w:rFonts w:ascii="Times New Roman" w:hAnsi="Times New Roman" w:cs="Times New Roman"/>
          <w:sz w:val="28"/>
          <w:szCs w:val="28"/>
        </w:rPr>
        <w:t>. После прохождения производственного обучения подростки в возрасте 16 и 17 лет были направлены на работу в цех. По распоряжению начальника цеха для них была установлена 40-часовая рабочая неделя с продолжительностью ежедневной работы восемь часов. Законно ли решение начальника цеха?</w:t>
      </w:r>
    </w:p>
    <w:p w14:paraId="116A75B6" w14:textId="77777777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3C32768C" w14:textId="77777777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4B6693">
        <w:rPr>
          <w:rFonts w:ascii="Times New Roman" w:hAnsi="Times New Roman" w:cs="Times New Roman"/>
          <w:sz w:val="28"/>
          <w:szCs w:val="28"/>
          <w:u w:val="single"/>
        </w:rPr>
        <w:t>3 проблемная ситуация.</w:t>
      </w:r>
      <w:r w:rsidRPr="00610C17">
        <w:rPr>
          <w:rFonts w:ascii="Times New Roman" w:hAnsi="Times New Roman" w:cs="Times New Roman"/>
          <w:sz w:val="28"/>
          <w:szCs w:val="28"/>
        </w:rPr>
        <w:t xml:space="preserve"> Анна проработала в небольшой фирме 4 месяца. По семейным обстоятельствам ей необходимо было взять отпуск на один месяц. Работодатель сообщил Анне, что может предоставить ей отпуск только на две недели, а в противном случае она будет уволена. Законны ли действия работодателя?</w:t>
      </w:r>
    </w:p>
    <w:p w14:paraId="76FAB1DF" w14:textId="77777777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0A86B020" w14:textId="77777777" w:rsidR="007D1E88" w:rsidRPr="004B6693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6693">
        <w:rPr>
          <w:rFonts w:ascii="Times New Roman" w:hAnsi="Times New Roman" w:cs="Times New Roman"/>
          <w:b/>
          <w:bCs/>
          <w:sz w:val="28"/>
          <w:szCs w:val="28"/>
        </w:rPr>
        <w:t>Задания 2 группе</w:t>
      </w:r>
    </w:p>
    <w:p w14:paraId="6C1F75B1" w14:textId="77777777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3E2360D1" w14:textId="735A6188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4B6693">
        <w:rPr>
          <w:rFonts w:ascii="Times New Roman" w:hAnsi="Times New Roman" w:cs="Times New Roman"/>
          <w:sz w:val="28"/>
          <w:szCs w:val="28"/>
          <w:u w:val="single"/>
        </w:rPr>
        <w:t>1 проблемная ситуация</w:t>
      </w:r>
      <w:r w:rsidR="00610C17" w:rsidRPr="004B669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10C17">
        <w:rPr>
          <w:rFonts w:ascii="Times New Roman" w:hAnsi="Times New Roman" w:cs="Times New Roman"/>
          <w:sz w:val="28"/>
          <w:szCs w:val="28"/>
        </w:rPr>
        <w:t xml:space="preserve"> Во время каникул 14-летний Гоша решил устроиться на работу промоутером. Родители Гоши возражают. Может ли подросток в этом случае быть принят</w:t>
      </w:r>
      <w:r w:rsidR="004B6693">
        <w:rPr>
          <w:rFonts w:ascii="Times New Roman" w:hAnsi="Times New Roman" w:cs="Times New Roman"/>
          <w:sz w:val="28"/>
          <w:szCs w:val="28"/>
        </w:rPr>
        <w:t xml:space="preserve"> </w:t>
      </w:r>
      <w:r w:rsidRPr="00610C17">
        <w:rPr>
          <w:rFonts w:ascii="Times New Roman" w:hAnsi="Times New Roman" w:cs="Times New Roman"/>
          <w:sz w:val="28"/>
          <w:szCs w:val="28"/>
        </w:rPr>
        <w:t>на работу?</w:t>
      </w:r>
    </w:p>
    <w:p w14:paraId="6E4608B1" w14:textId="77777777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0FC8552E" w14:textId="6D7BE0D7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4B6693">
        <w:rPr>
          <w:rFonts w:ascii="Times New Roman" w:hAnsi="Times New Roman" w:cs="Times New Roman"/>
          <w:sz w:val="28"/>
          <w:szCs w:val="28"/>
          <w:u w:val="single"/>
        </w:rPr>
        <w:t>2 проблемная ситуация</w:t>
      </w:r>
      <w:r w:rsidR="00610C17" w:rsidRPr="004B669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10C17">
        <w:rPr>
          <w:rFonts w:ascii="Times New Roman" w:hAnsi="Times New Roman" w:cs="Times New Roman"/>
          <w:sz w:val="28"/>
          <w:szCs w:val="28"/>
        </w:rPr>
        <w:t xml:space="preserve"> Работник совмещает работу с обучением в вечерней общеобразовательной школе, обратился к работодателю с заявлением о сокращении рабочей недели на один день и получил отказ в своей просьбе. Законны ли действия работодателя?</w:t>
      </w:r>
    </w:p>
    <w:p w14:paraId="13788853" w14:textId="77777777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12129DFD" w14:textId="10D9AAEA" w:rsidR="007D1E88" w:rsidRPr="00610C17" w:rsidRDefault="007D1E88" w:rsidP="00610C17">
      <w:pPr>
        <w:spacing w:after="0"/>
        <w:ind w:left="142" w:right="423"/>
        <w:jc w:val="both"/>
        <w:rPr>
          <w:rFonts w:ascii="Times New Roman" w:hAnsi="Times New Roman" w:cs="Times New Roman"/>
          <w:sz w:val="28"/>
          <w:szCs w:val="28"/>
        </w:rPr>
      </w:pPr>
      <w:r w:rsidRPr="004B6693">
        <w:rPr>
          <w:rFonts w:ascii="Times New Roman" w:hAnsi="Times New Roman" w:cs="Times New Roman"/>
          <w:sz w:val="28"/>
          <w:szCs w:val="28"/>
          <w:u w:val="single"/>
        </w:rPr>
        <w:t>3 проблемная ситуация</w:t>
      </w:r>
      <w:r w:rsidR="004B669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10C17">
        <w:rPr>
          <w:rFonts w:ascii="Times New Roman" w:hAnsi="Times New Roman" w:cs="Times New Roman"/>
          <w:sz w:val="28"/>
          <w:szCs w:val="28"/>
        </w:rPr>
        <w:t xml:space="preserve"> 17-летние подростки после окончания средней школы, желая трудоустроиться, читали газету с вакансиями: рабочий на коксогазовый завод, курьер, крупье в казино, озеленитель, продавец табачной продукции. На какие вакансии они могут претендовать по закону?</w:t>
      </w:r>
    </w:p>
    <w:p w14:paraId="6F43B179" w14:textId="77777777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12FC6280" w14:textId="77777777" w:rsidR="007D1E88" w:rsidRPr="004B6693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6693">
        <w:rPr>
          <w:rFonts w:ascii="Times New Roman" w:hAnsi="Times New Roman" w:cs="Times New Roman"/>
          <w:b/>
          <w:bCs/>
          <w:sz w:val="28"/>
          <w:szCs w:val="28"/>
        </w:rPr>
        <w:t>Задания 3 группе</w:t>
      </w:r>
    </w:p>
    <w:p w14:paraId="775B7F92" w14:textId="77777777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25EA5111" w14:textId="4C2E3228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4B6693">
        <w:rPr>
          <w:rFonts w:ascii="Times New Roman" w:hAnsi="Times New Roman" w:cs="Times New Roman"/>
          <w:sz w:val="28"/>
          <w:szCs w:val="28"/>
          <w:u w:val="single"/>
        </w:rPr>
        <w:lastRenderedPageBreak/>
        <w:t>1 проблемная ситуация</w:t>
      </w:r>
      <w:r w:rsidR="004B669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10C17">
        <w:rPr>
          <w:rFonts w:ascii="Times New Roman" w:hAnsi="Times New Roman" w:cs="Times New Roman"/>
          <w:sz w:val="28"/>
          <w:szCs w:val="28"/>
        </w:rPr>
        <w:t xml:space="preserve"> Саше 16 лет. Он хочет устроиться на работу</w:t>
      </w:r>
      <w:r w:rsidR="000A2844">
        <w:rPr>
          <w:rFonts w:ascii="Times New Roman" w:hAnsi="Times New Roman" w:cs="Times New Roman"/>
          <w:sz w:val="28"/>
          <w:szCs w:val="28"/>
        </w:rPr>
        <w:t xml:space="preserve"> </w:t>
      </w:r>
      <w:r w:rsidRPr="00610C17">
        <w:rPr>
          <w:rFonts w:ascii="Times New Roman" w:hAnsi="Times New Roman" w:cs="Times New Roman"/>
          <w:sz w:val="28"/>
          <w:szCs w:val="28"/>
        </w:rPr>
        <w:t>грузчиком в ночную смену: тогда днем он сможет посещать занятия в лицее.</w:t>
      </w:r>
      <w:r w:rsidR="00A64B28" w:rsidRPr="00610C17">
        <w:rPr>
          <w:rFonts w:ascii="Times New Roman" w:hAnsi="Times New Roman" w:cs="Times New Roman"/>
          <w:sz w:val="28"/>
          <w:szCs w:val="28"/>
        </w:rPr>
        <w:t xml:space="preserve"> </w:t>
      </w:r>
      <w:r w:rsidRPr="00610C17">
        <w:rPr>
          <w:rFonts w:ascii="Times New Roman" w:hAnsi="Times New Roman" w:cs="Times New Roman"/>
          <w:sz w:val="28"/>
          <w:szCs w:val="28"/>
        </w:rPr>
        <w:t>Будет ли Саша принят на работу?</w:t>
      </w:r>
    </w:p>
    <w:p w14:paraId="2934C0F5" w14:textId="77777777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6A84F9CF" w14:textId="4198BC6B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4B6693">
        <w:rPr>
          <w:rFonts w:ascii="Times New Roman" w:hAnsi="Times New Roman" w:cs="Times New Roman"/>
          <w:sz w:val="28"/>
          <w:szCs w:val="28"/>
          <w:u w:val="single"/>
        </w:rPr>
        <w:t>2 проблемная ситуация</w:t>
      </w:r>
      <w:r w:rsidR="004B669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10C17">
        <w:rPr>
          <w:rFonts w:ascii="Times New Roman" w:hAnsi="Times New Roman" w:cs="Times New Roman"/>
          <w:sz w:val="28"/>
          <w:szCs w:val="28"/>
        </w:rPr>
        <w:t xml:space="preserve"> 16-летний Антон попросил предоставить ему</w:t>
      </w:r>
      <w:r w:rsidR="000A2844">
        <w:rPr>
          <w:rFonts w:ascii="Times New Roman" w:hAnsi="Times New Roman" w:cs="Times New Roman"/>
          <w:sz w:val="28"/>
          <w:szCs w:val="28"/>
        </w:rPr>
        <w:t xml:space="preserve"> </w:t>
      </w:r>
      <w:r w:rsidRPr="00610C17">
        <w:rPr>
          <w:rFonts w:ascii="Times New Roman" w:hAnsi="Times New Roman" w:cs="Times New Roman"/>
          <w:sz w:val="28"/>
          <w:szCs w:val="28"/>
        </w:rPr>
        <w:t>отпуск в июле. Заведующий базой отказал ему и пояснил, что у него составлен график отпусков, и Гоша может уйти в отпуск только в декабре. Прав ли</w:t>
      </w:r>
      <w:r w:rsidR="00A64B28" w:rsidRPr="00610C17">
        <w:rPr>
          <w:rFonts w:ascii="Times New Roman" w:hAnsi="Times New Roman" w:cs="Times New Roman"/>
          <w:sz w:val="28"/>
          <w:szCs w:val="28"/>
        </w:rPr>
        <w:t xml:space="preserve"> </w:t>
      </w:r>
      <w:r w:rsidRPr="00610C17">
        <w:rPr>
          <w:rFonts w:ascii="Times New Roman" w:hAnsi="Times New Roman" w:cs="Times New Roman"/>
          <w:sz w:val="28"/>
          <w:szCs w:val="28"/>
        </w:rPr>
        <w:t>заведующий базой?</w:t>
      </w:r>
    </w:p>
    <w:p w14:paraId="0A70710A" w14:textId="77777777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16AD4342" w14:textId="54F07A40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4B6693">
        <w:rPr>
          <w:rFonts w:ascii="Times New Roman" w:hAnsi="Times New Roman" w:cs="Times New Roman"/>
          <w:sz w:val="28"/>
          <w:szCs w:val="28"/>
          <w:u w:val="single"/>
        </w:rPr>
        <w:t>3 проблемная ситуация</w:t>
      </w:r>
      <w:r w:rsidR="004B669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10C17">
        <w:rPr>
          <w:rFonts w:ascii="Times New Roman" w:hAnsi="Times New Roman" w:cs="Times New Roman"/>
          <w:sz w:val="28"/>
          <w:szCs w:val="28"/>
        </w:rPr>
        <w:t xml:space="preserve"> Семнадцатилетний Никита был принят на работу с испытательным сроком. По истечении 1 месяца его уволили как не выдержавшего испытательного срока. Правомерны ли действия администрации?</w:t>
      </w:r>
    </w:p>
    <w:p w14:paraId="0FF9FE6A" w14:textId="77777777" w:rsidR="00AA121C" w:rsidRPr="00610C17" w:rsidRDefault="00AA121C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74B9514D" w14:textId="77777777" w:rsidR="000A2844" w:rsidRDefault="00AA121C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4B6693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610C17">
        <w:rPr>
          <w:rFonts w:ascii="Times New Roman" w:hAnsi="Times New Roman" w:cs="Times New Roman"/>
          <w:sz w:val="28"/>
          <w:szCs w:val="28"/>
        </w:rPr>
        <w:t xml:space="preserve"> </w:t>
      </w:r>
      <w:r w:rsidR="001B292C" w:rsidRPr="00610C17">
        <w:rPr>
          <w:rFonts w:ascii="Times New Roman" w:hAnsi="Times New Roman" w:cs="Times New Roman"/>
          <w:sz w:val="28"/>
          <w:szCs w:val="28"/>
        </w:rPr>
        <w:t>«</w:t>
      </w:r>
      <w:r w:rsidRPr="00610C17">
        <w:rPr>
          <w:rFonts w:ascii="Times New Roman" w:hAnsi="Times New Roman" w:cs="Times New Roman"/>
          <w:sz w:val="28"/>
          <w:szCs w:val="28"/>
        </w:rPr>
        <w:t>Но, несмотря на законодательную базу, на рынке труда вас ожидают разочарования. Не все работодатели знают и хотят следовать закону. Приступая к труду, вы окунаетесь в пучину трудовых отношений, профессий, работ, построения карьеры и т.д. В этом водовороте у вас есть надежный компас, который вас сориентирует сможет помочь в сложных жизненных ситуациях. Кто-то уже догадался, о чём идёт речь?</w:t>
      </w:r>
      <w:r w:rsidR="001B292C" w:rsidRPr="00610C17">
        <w:rPr>
          <w:rFonts w:ascii="Times New Roman" w:hAnsi="Times New Roman" w:cs="Times New Roman"/>
          <w:sz w:val="28"/>
          <w:szCs w:val="28"/>
        </w:rPr>
        <w:t>»</w:t>
      </w:r>
      <w:r w:rsidR="000A2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EA114" w14:textId="77777777" w:rsidR="000A2844" w:rsidRDefault="000A2844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20743F0F" w14:textId="49D666AA" w:rsidR="00AA121C" w:rsidRDefault="00AA121C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Это профсою</w:t>
      </w:r>
      <w:r w:rsidR="00A86CB1" w:rsidRPr="00610C17">
        <w:rPr>
          <w:rFonts w:ascii="Times New Roman" w:hAnsi="Times New Roman" w:cs="Times New Roman"/>
          <w:sz w:val="28"/>
          <w:szCs w:val="28"/>
        </w:rPr>
        <w:t xml:space="preserve">з! Что такое профсоюз? </w:t>
      </w:r>
    </w:p>
    <w:p w14:paraId="412D5EE6" w14:textId="77777777" w:rsidR="000A2844" w:rsidRPr="00610C17" w:rsidRDefault="000A2844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26A3D900" w14:textId="3FC82909" w:rsidR="00AA121C" w:rsidRPr="00610C17" w:rsidRDefault="00A86CB1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«</w:t>
      </w:r>
      <w:r w:rsidR="00AA121C" w:rsidRPr="00610C17">
        <w:rPr>
          <w:rFonts w:ascii="Times New Roman" w:hAnsi="Times New Roman" w:cs="Times New Roman"/>
          <w:sz w:val="28"/>
          <w:szCs w:val="28"/>
        </w:rPr>
        <w:t>Профсоюзы – это добровольные организации, объединяющие наемных работников для защиты их социально-трудовых интересов</w:t>
      </w:r>
      <w:r w:rsidRPr="00610C17">
        <w:rPr>
          <w:rFonts w:ascii="Times New Roman" w:hAnsi="Times New Roman" w:cs="Times New Roman"/>
          <w:sz w:val="28"/>
          <w:szCs w:val="28"/>
        </w:rPr>
        <w:t>»</w:t>
      </w:r>
      <w:r w:rsidR="00AA121C" w:rsidRPr="00610C17">
        <w:rPr>
          <w:rFonts w:ascii="Times New Roman" w:hAnsi="Times New Roman" w:cs="Times New Roman"/>
          <w:sz w:val="28"/>
          <w:szCs w:val="28"/>
        </w:rPr>
        <w:t>.</w:t>
      </w:r>
    </w:p>
    <w:p w14:paraId="76C89177" w14:textId="7CDB21B2" w:rsidR="00F3665B" w:rsidRDefault="001B292C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0A284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610C17">
        <w:rPr>
          <w:rFonts w:ascii="Times New Roman" w:hAnsi="Times New Roman" w:cs="Times New Roman"/>
          <w:sz w:val="28"/>
          <w:szCs w:val="28"/>
        </w:rPr>
        <w:t xml:space="preserve"> «</w:t>
      </w:r>
      <w:r w:rsidR="001953C3" w:rsidRPr="00610C17">
        <w:rPr>
          <w:rFonts w:ascii="Times New Roman" w:hAnsi="Times New Roman" w:cs="Times New Roman"/>
          <w:sz w:val="28"/>
          <w:szCs w:val="28"/>
        </w:rPr>
        <w:t>Законно ли объединение граждан в профсоюзы? Найдите во Всеобщей декларации прав человека и Конс</w:t>
      </w:r>
      <w:r w:rsidR="00F3665B" w:rsidRPr="00610C17">
        <w:rPr>
          <w:rFonts w:ascii="Times New Roman" w:hAnsi="Times New Roman" w:cs="Times New Roman"/>
          <w:sz w:val="28"/>
          <w:szCs w:val="28"/>
        </w:rPr>
        <w:t>титуции РФ статьи о профсоюзах</w:t>
      </w:r>
      <w:r w:rsidRPr="00610C17">
        <w:rPr>
          <w:rFonts w:ascii="Times New Roman" w:hAnsi="Times New Roman" w:cs="Times New Roman"/>
          <w:sz w:val="28"/>
          <w:szCs w:val="28"/>
        </w:rPr>
        <w:t>»</w:t>
      </w:r>
      <w:r w:rsidR="00F3665B" w:rsidRPr="00610C17">
        <w:rPr>
          <w:rFonts w:ascii="Times New Roman" w:hAnsi="Times New Roman" w:cs="Times New Roman"/>
          <w:sz w:val="28"/>
          <w:szCs w:val="28"/>
        </w:rPr>
        <w:t>.</w:t>
      </w:r>
    </w:p>
    <w:p w14:paraId="7DA8AB49" w14:textId="77777777" w:rsidR="000A2844" w:rsidRPr="00610C17" w:rsidRDefault="000A2844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0781727A" w14:textId="77777777" w:rsidR="001953C3" w:rsidRPr="000A2844" w:rsidRDefault="00F3665B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844">
        <w:rPr>
          <w:rFonts w:ascii="Times New Roman" w:hAnsi="Times New Roman" w:cs="Times New Roman"/>
          <w:sz w:val="28"/>
          <w:szCs w:val="28"/>
          <w:u w:val="single"/>
        </w:rPr>
        <w:t>Работа с документами.</w:t>
      </w:r>
    </w:p>
    <w:p w14:paraId="5AC1EB1D" w14:textId="77777777" w:rsidR="004B6693" w:rsidRDefault="00F3665B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 xml:space="preserve">Все отрасли имеют свои профсоюзы. </w:t>
      </w:r>
    </w:p>
    <w:p w14:paraId="13108E0F" w14:textId="4AC01903" w:rsidR="00F3665B" w:rsidRPr="00610C17" w:rsidRDefault="00F3665B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 xml:space="preserve">За что борется профсоюз? </w:t>
      </w:r>
    </w:p>
    <w:p w14:paraId="7D26985B" w14:textId="3405DFA3" w:rsidR="00F3665B" w:rsidRPr="00610C17" w:rsidRDefault="00F3665B" w:rsidP="00610C17">
      <w:pPr>
        <w:pStyle w:val="a3"/>
        <w:numPr>
          <w:ilvl w:val="0"/>
          <w:numId w:val="8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Улучшение условий труда и обеспечение его безопасности</w:t>
      </w:r>
    </w:p>
    <w:p w14:paraId="4CAFE321" w14:textId="782DA3D3" w:rsidR="00F3665B" w:rsidRPr="00610C17" w:rsidRDefault="00F3665B" w:rsidP="00610C17">
      <w:pPr>
        <w:pStyle w:val="a3"/>
        <w:numPr>
          <w:ilvl w:val="0"/>
          <w:numId w:val="8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Урегулирование коллективных трудовых споров</w:t>
      </w:r>
    </w:p>
    <w:p w14:paraId="12A93D70" w14:textId="77777777" w:rsidR="00F3665B" w:rsidRPr="00610C17" w:rsidRDefault="00F3665B" w:rsidP="00610C17">
      <w:pPr>
        <w:pStyle w:val="a3"/>
        <w:numPr>
          <w:ilvl w:val="0"/>
          <w:numId w:val="8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Представление и защита интересов работников по трудовым вопросам в органах государственной власти, суде</w:t>
      </w:r>
    </w:p>
    <w:p w14:paraId="01A69A01" w14:textId="1652E99D" w:rsidR="00F3665B" w:rsidRPr="00610C17" w:rsidRDefault="00F3665B" w:rsidP="00610C17">
      <w:pPr>
        <w:pStyle w:val="a3"/>
        <w:numPr>
          <w:ilvl w:val="0"/>
          <w:numId w:val="8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Повышение заработной платы</w:t>
      </w:r>
    </w:p>
    <w:p w14:paraId="6F6EC132" w14:textId="6183DA86" w:rsidR="00F3665B" w:rsidRPr="00610C17" w:rsidRDefault="00F3665B" w:rsidP="00610C17">
      <w:pPr>
        <w:pStyle w:val="a3"/>
        <w:numPr>
          <w:ilvl w:val="0"/>
          <w:numId w:val="8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Контроль за соблюдением законодательства о труде и правил по охране труда</w:t>
      </w:r>
    </w:p>
    <w:p w14:paraId="06F69B26" w14:textId="524935B1" w:rsidR="00F3665B" w:rsidRPr="00610C17" w:rsidRDefault="00F3665B" w:rsidP="00610C17">
      <w:pPr>
        <w:pStyle w:val="a3"/>
        <w:numPr>
          <w:ilvl w:val="0"/>
          <w:numId w:val="8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Обращаются в органы законодательной власти с предложениями о принятии или отмене законодательных и нормативных актов по трудовым и социально-экономическим вопросам.</w:t>
      </w:r>
    </w:p>
    <w:p w14:paraId="3DAAA2BF" w14:textId="308F22FF" w:rsidR="00F3665B" w:rsidRPr="00610C17" w:rsidRDefault="00F3665B" w:rsidP="00610C17">
      <w:pPr>
        <w:pStyle w:val="a3"/>
        <w:numPr>
          <w:ilvl w:val="0"/>
          <w:numId w:val="8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Оказывают своим участникам консультативную, правовую, материальную помощь</w:t>
      </w:r>
    </w:p>
    <w:p w14:paraId="56325E17" w14:textId="6763A7D0" w:rsidR="00F3665B" w:rsidRPr="00610C17" w:rsidRDefault="00F3665B" w:rsidP="00610C17">
      <w:pPr>
        <w:pStyle w:val="a3"/>
        <w:numPr>
          <w:ilvl w:val="0"/>
          <w:numId w:val="8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Участвуют в приватизации государственного имущества</w:t>
      </w:r>
    </w:p>
    <w:p w14:paraId="655076FD" w14:textId="77777777" w:rsidR="00F3665B" w:rsidRPr="00610C17" w:rsidRDefault="00F3665B" w:rsidP="00610C17">
      <w:pPr>
        <w:pStyle w:val="a3"/>
        <w:numPr>
          <w:ilvl w:val="0"/>
          <w:numId w:val="8"/>
        </w:num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Ведение коллективных переговоров:</w:t>
      </w:r>
    </w:p>
    <w:p w14:paraId="5AF1B18F" w14:textId="4F5ED0C8" w:rsidR="00F3665B" w:rsidRPr="00610C17" w:rsidRDefault="00F3665B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 xml:space="preserve">  </w:t>
      </w:r>
      <w:r w:rsidR="000A2844">
        <w:rPr>
          <w:rFonts w:ascii="Times New Roman" w:hAnsi="Times New Roman" w:cs="Times New Roman"/>
          <w:sz w:val="28"/>
          <w:szCs w:val="28"/>
        </w:rPr>
        <w:t xml:space="preserve">  </w:t>
      </w:r>
      <w:r w:rsidRPr="00610C17">
        <w:rPr>
          <w:rFonts w:ascii="Times New Roman" w:hAnsi="Times New Roman" w:cs="Times New Roman"/>
          <w:sz w:val="28"/>
          <w:szCs w:val="28"/>
        </w:rPr>
        <w:t xml:space="preserve">  - по подготовке коллективных договоров</w:t>
      </w:r>
      <w:r w:rsidR="000A2844">
        <w:rPr>
          <w:rFonts w:ascii="Times New Roman" w:hAnsi="Times New Roman" w:cs="Times New Roman"/>
          <w:sz w:val="28"/>
          <w:szCs w:val="28"/>
        </w:rPr>
        <w:t>;</w:t>
      </w:r>
      <w:r w:rsidRPr="00610C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59923" w14:textId="037C71B6" w:rsidR="00F3665B" w:rsidRPr="00610C17" w:rsidRDefault="00F3665B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lastRenderedPageBreak/>
        <w:t xml:space="preserve">     - по вопросам регулирования трудовых отношений</w:t>
      </w:r>
      <w:r w:rsidR="000A2844">
        <w:rPr>
          <w:rFonts w:ascii="Times New Roman" w:hAnsi="Times New Roman" w:cs="Times New Roman"/>
          <w:sz w:val="28"/>
          <w:szCs w:val="28"/>
        </w:rPr>
        <w:t>;</w:t>
      </w:r>
    </w:p>
    <w:p w14:paraId="7440938D" w14:textId="5822F98E" w:rsidR="00F3665B" w:rsidRPr="00610C17" w:rsidRDefault="00F3665B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 xml:space="preserve">     - участия работников и их представителей в управлении</w:t>
      </w:r>
      <w:r w:rsidR="000A2844">
        <w:rPr>
          <w:rFonts w:ascii="Times New Roman" w:hAnsi="Times New Roman" w:cs="Times New Roman"/>
          <w:sz w:val="28"/>
          <w:szCs w:val="28"/>
        </w:rPr>
        <w:t>.</w:t>
      </w:r>
    </w:p>
    <w:p w14:paraId="263F1F62" w14:textId="54BEF93E" w:rsidR="00A86CB1" w:rsidRPr="00610C17" w:rsidRDefault="00A86CB1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0A284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610C17">
        <w:rPr>
          <w:rFonts w:ascii="Times New Roman" w:hAnsi="Times New Roman" w:cs="Times New Roman"/>
          <w:sz w:val="28"/>
          <w:szCs w:val="28"/>
        </w:rPr>
        <w:t xml:space="preserve"> Эта работа профсоюзов касается не только взрослых, но и вас, несовершеннолетних. У вас никакого вопроса не возникает?</w:t>
      </w:r>
      <w:r w:rsidR="000A2844">
        <w:rPr>
          <w:rFonts w:ascii="Times New Roman" w:hAnsi="Times New Roman" w:cs="Times New Roman"/>
          <w:sz w:val="28"/>
          <w:szCs w:val="28"/>
        </w:rPr>
        <w:t xml:space="preserve"> </w:t>
      </w:r>
      <w:r w:rsidR="004B6693">
        <w:rPr>
          <w:rFonts w:ascii="Times New Roman" w:hAnsi="Times New Roman" w:cs="Times New Roman"/>
          <w:sz w:val="28"/>
          <w:szCs w:val="28"/>
        </w:rPr>
        <w:t>М</w:t>
      </w:r>
      <w:r w:rsidRPr="00610C17">
        <w:rPr>
          <w:rFonts w:ascii="Times New Roman" w:hAnsi="Times New Roman" w:cs="Times New Roman"/>
          <w:sz w:val="28"/>
          <w:szCs w:val="28"/>
        </w:rPr>
        <w:t>ожно ли вступить в профсоюз несовершеннолетним?</w:t>
      </w:r>
    </w:p>
    <w:p w14:paraId="5EA3B8F5" w14:textId="6173CE7B" w:rsidR="00F3665B" w:rsidRPr="00610C17" w:rsidRDefault="00A86CB1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«Согласно российскому законодательству, каждый, достигший возраста 14 лет и осуществляющий трудовую и профессиональную деятельность, имеет право, без всякого предварительного разрешения, по своему выбору создавать профсоюзы для защиты своих интересов, вступать в них, заниматься профсоюзной деятельностью и выходить из профсоюза. Некоторые подростки становятся членами профсоюза еще в учреждениях среднего образования, но не в школах, а в профессиональных училищах и колледжах».</w:t>
      </w:r>
    </w:p>
    <w:p w14:paraId="49FB7E59" w14:textId="77777777" w:rsidR="00A64B28" w:rsidRPr="00610C17" w:rsidRDefault="00A64B2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502AF306" w14:textId="77777777" w:rsidR="001B292C" w:rsidRPr="00610C17" w:rsidRDefault="001B292C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6 этап – Обратная связь и самоконтроль (цель: рефлексия).</w:t>
      </w:r>
    </w:p>
    <w:p w14:paraId="1ABA0D17" w14:textId="31F360A4" w:rsidR="001B292C" w:rsidRPr="00610C17" w:rsidRDefault="001B292C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>Учитель: «А сейчас я приглашаю сюда самого успешного из всех ребят, которые давали интервью – Алёшу Зубарева. Представим, что он олицетворяет профсоюзного лидера на вашем предприятии – молодой, красивый, уверенный, знающий права. Выскажите, как вы поняли на уроке, какова роль профсоюзов на современном производстве и чем бы он смог вам помочь, если бы эта помощь вам потребовалась.</w:t>
      </w:r>
    </w:p>
    <w:p w14:paraId="6E94F203" w14:textId="77777777" w:rsidR="00A64B28" w:rsidRPr="00610C17" w:rsidRDefault="00A64B2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631541F1" w14:textId="77777777" w:rsidR="001B292C" w:rsidRPr="00610C17" w:rsidRDefault="001B292C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610C17">
        <w:rPr>
          <w:rFonts w:ascii="Times New Roman" w:hAnsi="Times New Roman" w:cs="Times New Roman"/>
          <w:sz w:val="28"/>
          <w:szCs w:val="28"/>
        </w:rPr>
        <w:t xml:space="preserve">Спасибо за сотрудничество! Желаю вам достойного труда в </w:t>
      </w:r>
      <w:r w:rsidR="00A64B28" w:rsidRPr="00610C1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A64B28" w:rsidRPr="00610C17">
        <w:rPr>
          <w:rFonts w:ascii="Times New Roman" w:hAnsi="Times New Roman" w:cs="Times New Roman"/>
          <w:sz w:val="28"/>
          <w:szCs w:val="28"/>
        </w:rPr>
        <w:t xml:space="preserve"> веке!</w:t>
      </w:r>
    </w:p>
    <w:p w14:paraId="418FA746" w14:textId="77777777" w:rsidR="007D1E88" w:rsidRPr="00610C17" w:rsidRDefault="007D1E88" w:rsidP="00610C17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3F10F169" w14:textId="77777777" w:rsidR="007D1E88" w:rsidRPr="00610C17" w:rsidRDefault="007D1E88" w:rsidP="001953C3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080A1FD7" w14:textId="77777777" w:rsidR="007D1E88" w:rsidRPr="00610C17" w:rsidRDefault="007D1E88" w:rsidP="001953C3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077434A7" w14:textId="77777777" w:rsidR="00E142F8" w:rsidRPr="00610C17" w:rsidRDefault="00E142F8" w:rsidP="001953C3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14:paraId="1014B154" w14:textId="77777777" w:rsidR="00E142F8" w:rsidRPr="00CC454B" w:rsidRDefault="00E142F8" w:rsidP="001953C3">
      <w:pPr>
        <w:spacing w:after="0"/>
        <w:ind w:right="423"/>
        <w:jc w:val="both"/>
        <w:rPr>
          <w:rFonts w:ascii="Times New Roman" w:hAnsi="Times New Roman" w:cs="Times New Roman"/>
          <w:sz w:val="32"/>
          <w:szCs w:val="32"/>
        </w:rPr>
      </w:pPr>
    </w:p>
    <w:p w14:paraId="04E3A202" w14:textId="77777777" w:rsidR="00CC454B" w:rsidRPr="00CC454B" w:rsidRDefault="00CC454B" w:rsidP="001953C3">
      <w:pPr>
        <w:pStyle w:val="a3"/>
        <w:spacing w:after="0"/>
        <w:ind w:right="423"/>
        <w:jc w:val="both"/>
        <w:rPr>
          <w:rFonts w:ascii="Times New Roman" w:hAnsi="Times New Roman" w:cs="Times New Roman"/>
          <w:sz w:val="32"/>
          <w:szCs w:val="32"/>
        </w:rPr>
      </w:pPr>
    </w:p>
    <w:p w14:paraId="2BCAECF0" w14:textId="77777777" w:rsidR="00CC454B" w:rsidRDefault="00CC454B" w:rsidP="001953C3">
      <w:pPr>
        <w:spacing w:after="0"/>
        <w:ind w:right="423"/>
        <w:jc w:val="both"/>
        <w:rPr>
          <w:rFonts w:ascii="Times New Roman" w:hAnsi="Times New Roman" w:cs="Times New Roman"/>
          <w:sz w:val="32"/>
          <w:szCs w:val="32"/>
        </w:rPr>
      </w:pPr>
    </w:p>
    <w:p w14:paraId="22F06E3C" w14:textId="77777777" w:rsidR="008E3031" w:rsidRDefault="002D6E4B" w:rsidP="001953C3">
      <w:pPr>
        <w:spacing w:after="0"/>
        <w:ind w:right="42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CC1AC5D" w14:textId="77777777" w:rsidR="008E3031" w:rsidRPr="00A56D4D" w:rsidRDefault="008E3031" w:rsidP="001953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8E3031" w:rsidRPr="00A56D4D" w:rsidSect="00610C17">
      <w:pgSz w:w="11906" w:h="16838"/>
      <w:pgMar w:top="567" w:right="70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1904"/>
    <w:multiLevelType w:val="hybridMultilevel"/>
    <w:tmpl w:val="DD2A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3E4"/>
    <w:multiLevelType w:val="hybridMultilevel"/>
    <w:tmpl w:val="76C4B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42D04"/>
    <w:multiLevelType w:val="hybridMultilevel"/>
    <w:tmpl w:val="45FC67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04F68"/>
    <w:multiLevelType w:val="hybridMultilevel"/>
    <w:tmpl w:val="0E74C76E"/>
    <w:lvl w:ilvl="0" w:tplc="9F90C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26B9C"/>
    <w:multiLevelType w:val="hybridMultilevel"/>
    <w:tmpl w:val="1660B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85DCD"/>
    <w:multiLevelType w:val="hybridMultilevel"/>
    <w:tmpl w:val="A49E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250CA"/>
    <w:multiLevelType w:val="hybridMultilevel"/>
    <w:tmpl w:val="24F67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F360E"/>
    <w:multiLevelType w:val="hybridMultilevel"/>
    <w:tmpl w:val="F356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D4"/>
    <w:rsid w:val="00005DC3"/>
    <w:rsid w:val="0003442D"/>
    <w:rsid w:val="00034F66"/>
    <w:rsid w:val="00051F06"/>
    <w:rsid w:val="00064DE3"/>
    <w:rsid w:val="00073E80"/>
    <w:rsid w:val="00077872"/>
    <w:rsid w:val="000810D4"/>
    <w:rsid w:val="00085EC4"/>
    <w:rsid w:val="00086628"/>
    <w:rsid w:val="000874E9"/>
    <w:rsid w:val="000A2844"/>
    <w:rsid w:val="000D076F"/>
    <w:rsid w:val="000D7024"/>
    <w:rsid w:val="000D7B78"/>
    <w:rsid w:val="000E6BEE"/>
    <w:rsid w:val="000F4FC4"/>
    <w:rsid w:val="000F5901"/>
    <w:rsid w:val="00102F83"/>
    <w:rsid w:val="001069A3"/>
    <w:rsid w:val="00133F03"/>
    <w:rsid w:val="00156C6A"/>
    <w:rsid w:val="001729E6"/>
    <w:rsid w:val="001803C2"/>
    <w:rsid w:val="001953C3"/>
    <w:rsid w:val="001B292C"/>
    <w:rsid w:val="001C4A82"/>
    <w:rsid w:val="001C57CB"/>
    <w:rsid w:val="001E70A9"/>
    <w:rsid w:val="001F59BC"/>
    <w:rsid w:val="001F7DA3"/>
    <w:rsid w:val="002064D2"/>
    <w:rsid w:val="00206767"/>
    <w:rsid w:val="00210D3C"/>
    <w:rsid w:val="00223F5A"/>
    <w:rsid w:val="0022716B"/>
    <w:rsid w:val="002372F5"/>
    <w:rsid w:val="00272D87"/>
    <w:rsid w:val="00295197"/>
    <w:rsid w:val="002C0F27"/>
    <w:rsid w:val="002C69F4"/>
    <w:rsid w:val="002D6E4B"/>
    <w:rsid w:val="002E4839"/>
    <w:rsid w:val="002F7D03"/>
    <w:rsid w:val="00325882"/>
    <w:rsid w:val="003325E4"/>
    <w:rsid w:val="00347C2D"/>
    <w:rsid w:val="00351A6E"/>
    <w:rsid w:val="00351E0D"/>
    <w:rsid w:val="0038755D"/>
    <w:rsid w:val="00397F96"/>
    <w:rsid w:val="003A07C7"/>
    <w:rsid w:val="003A1701"/>
    <w:rsid w:val="003A54BA"/>
    <w:rsid w:val="003B080E"/>
    <w:rsid w:val="003B4384"/>
    <w:rsid w:val="003D1322"/>
    <w:rsid w:val="003F4F3D"/>
    <w:rsid w:val="003F5D90"/>
    <w:rsid w:val="00400026"/>
    <w:rsid w:val="0041389E"/>
    <w:rsid w:val="0042095F"/>
    <w:rsid w:val="004355BC"/>
    <w:rsid w:val="004610DE"/>
    <w:rsid w:val="00461C39"/>
    <w:rsid w:val="00476DBC"/>
    <w:rsid w:val="00491A3C"/>
    <w:rsid w:val="004B6693"/>
    <w:rsid w:val="004B6DA5"/>
    <w:rsid w:val="004E03CF"/>
    <w:rsid w:val="00504394"/>
    <w:rsid w:val="0051632A"/>
    <w:rsid w:val="00523AC6"/>
    <w:rsid w:val="00524998"/>
    <w:rsid w:val="00553DF3"/>
    <w:rsid w:val="005611FD"/>
    <w:rsid w:val="00561CC4"/>
    <w:rsid w:val="00563A2D"/>
    <w:rsid w:val="00564C03"/>
    <w:rsid w:val="00566288"/>
    <w:rsid w:val="00567C50"/>
    <w:rsid w:val="00570BF0"/>
    <w:rsid w:val="0057202E"/>
    <w:rsid w:val="00580E50"/>
    <w:rsid w:val="0059716C"/>
    <w:rsid w:val="005B0806"/>
    <w:rsid w:val="005C1224"/>
    <w:rsid w:val="005D2E13"/>
    <w:rsid w:val="005D423C"/>
    <w:rsid w:val="006060AB"/>
    <w:rsid w:val="006070C6"/>
    <w:rsid w:val="00610C17"/>
    <w:rsid w:val="00613351"/>
    <w:rsid w:val="00625EF1"/>
    <w:rsid w:val="006267D1"/>
    <w:rsid w:val="006271AD"/>
    <w:rsid w:val="00640344"/>
    <w:rsid w:val="00653D9F"/>
    <w:rsid w:val="00667F72"/>
    <w:rsid w:val="00693811"/>
    <w:rsid w:val="006A1E76"/>
    <w:rsid w:val="006B2867"/>
    <w:rsid w:val="006C7B96"/>
    <w:rsid w:val="006D6C77"/>
    <w:rsid w:val="007014BA"/>
    <w:rsid w:val="0070199C"/>
    <w:rsid w:val="00706D9A"/>
    <w:rsid w:val="00717CC1"/>
    <w:rsid w:val="007244EE"/>
    <w:rsid w:val="00726E95"/>
    <w:rsid w:val="0074338A"/>
    <w:rsid w:val="00743F51"/>
    <w:rsid w:val="00750BF4"/>
    <w:rsid w:val="00755DC8"/>
    <w:rsid w:val="0077641C"/>
    <w:rsid w:val="007815F4"/>
    <w:rsid w:val="007A19B1"/>
    <w:rsid w:val="007B57C4"/>
    <w:rsid w:val="007B5B99"/>
    <w:rsid w:val="007C500F"/>
    <w:rsid w:val="007C767B"/>
    <w:rsid w:val="007D1E88"/>
    <w:rsid w:val="007D6B63"/>
    <w:rsid w:val="007E338D"/>
    <w:rsid w:val="00802E38"/>
    <w:rsid w:val="008041BE"/>
    <w:rsid w:val="00835F08"/>
    <w:rsid w:val="00841C5E"/>
    <w:rsid w:val="00863528"/>
    <w:rsid w:val="00865BB1"/>
    <w:rsid w:val="00882EBA"/>
    <w:rsid w:val="00892131"/>
    <w:rsid w:val="008B1024"/>
    <w:rsid w:val="008B19F5"/>
    <w:rsid w:val="008B212A"/>
    <w:rsid w:val="008C5E99"/>
    <w:rsid w:val="008C6326"/>
    <w:rsid w:val="008D04CE"/>
    <w:rsid w:val="008E0AB3"/>
    <w:rsid w:val="008E3031"/>
    <w:rsid w:val="008F2B70"/>
    <w:rsid w:val="008F6244"/>
    <w:rsid w:val="008F7426"/>
    <w:rsid w:val="00902EDC"/>
    <w:rsid w:val="00926F67"/>
    <w:rsid w:val="0096710A"/>
    <w:rsid w:val="00977D29"/>
    <w:rsid w:val="00990512"/>
    <w:rsid w:val="00995F02"/>
    <w:rsid w:val="009A1608"/>
    <w:rsid w:val="009A2A0B"/>
    <w:rsid w:val="009B4AB4"/>
    <w:rsid w:val="009C7C92"/>
    <w:rsid w:val="009D6C73"/>
    <w:rsid w:val="00A0523A"/>
    <w:rsid w:val="00A0665E"/>
    <w:rsid w:val="00A1312E"/>
    <w:rsid w:val="00A20CDB"/>
    <w:rsid w:val="00A240F5"/>
    <w:rsid w:val="00A56D4D"/>
    <w:rsid w:val="00A64B28"/>
    <w:rsid w:val="00A86CB1"/>
    <w:rsid w:val="00A907D4"/>
    <w:rsid w:val="00AA121C"/>
    <w:rsid w:val="00AA3D7F"/>
    <w:rsid w:val="00AB45E9"/>
    <w:rsid w:val="00AB4615"/>
    <w:rsid w:val="00AD63B5"/>
    <w:rsid w:val="00AD68B9"/>
    <w:rsid w:val="00AE2538"/>
    <w:rsid w:val="00AF4171"/>
    <w:rsid w:val="00AF437C"/>
    <w:rsid w:val="00B02333"/>
    <w:rsid w:val="00B04DE3"/>
    <w:rsid w:val="00B547C4"/>
    <w:rsid w:val="00B65702"/>
    <w:rsid w:val="00B65A3E"/>
    <w:rsid w:val="00BB18B6"/>
    <w:rsid w:val="00BD1838"/>
    <w:rsid w:val="00BD4D37"/>
    <w:rsid w:val="00BD785B"/>
    <w:rsid w:val="00C10602"/>
    <w:rsid w:val="00C12A50"/>
    <w:rsid w:val="00C228D7"/>
    <w:rsid w:val="00C269D4"/>
    <w:rsid w:val="00C375B0"/>
    <w:rsid w:val="00C4635C"/>
    <w:rsid w:val="00C6585E"/>
    <w:rsid w:val="00C6628D"/>
    <w:rsid w:val="00C726EE"/>
    <w:rsid w:val="00C90595"/>
    <w:rsid w:val="00C974CD"/>
    <w:rsid w:val="00C976F9"/>
    <w:rsid w:val="00CA3E1F"/>
    <w:rsid w:val="00CB05C2"/>
    <w:rsid w:val="00CC454B"/>
    <w:rsid w:val="00CD00CD"/>
    <w:rsid w:val="00CE3E9E"/>
    <w:rsid w:val="00D00099"/>
    <w:rsid w:val="00D00DF8"/>
    <w:rsid w:val="00D14FA6"/>
    <w:rsid w:val="00D20A84"/>
    <w:rsid w:val="00D32570"/>
    <w:rsid w:val="00D46FE2"/>
    <w:rsid w:val="00D60BDF"/>
    <w:rsid w:val="00D73689"/>
    <w:rsid w:val="00D81B0E"/>
    <w:rsid w:val="00D82572"/>
    <w:rsid w:val="00DB26F9"/>
    <w:rsid w:val="00DC69A7"/>
    <w:rsid w:val="00DF15B7"/>
    <w:rsid w:val="00DF5D91"/>
    <w:rsid w:val="00E142F8"/>
    <w:rsid w:val="00E1579B"/>
    <w:rsid w:val="00E304E8"/>
    <w:rsid w:val="00E331E7"/>
    <w:rsid w:val="00E74634"/>
    <w:rsid w:val="00E96A79"/>
    <w:rsid w:val="00EA0F96"/>
    <w:rsid w:val="00EB2105"/>
    <w:rsid w:val="00EB5B7F"/>
    <w:rsid w:val="00EC2057"/>
    <w:rsid w:val="00EC6B90"/>
    <w:rsid w:val="00ED16BA"/>
    <w:rsid w:val="00EE692B"/>
    <w:rsid w:val="00F13CCA"/>
    <w:rsid w:val="00F25DB5"/>
    <w:rsid w:val="00F269E0"/>
    <w:rsid w:val="00F3665B"/>
    <w:rsid w:val="00F414D2"/>
    <w:rsid w:val="00F52810"/>
    <w:rsid w:val="00FC1CAB"/>
    <w:rsid w:val="00FC571A"/>
    <w:rsid w:val="00FD22CF"/>
    <w:rsid w:val="00FE08C5"/>
    <w:rsid w:val="00FE6283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B18D"/>
  <w15:docId w15:val="{7250F1E7-7ED1-441B-AF59-46CF87A3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Абзикай</dc:creator>
  <cp:lastModifiedBy>Infospec</cp:lastModifiedBy>
  <cp:revision>2</cp:revision>
  <dcterms:created xsi:type="dcterms:W3CDTF">2021-09-06T08:22:00Z</dcterms:created>
  <dcterms:modified xsi:type="dcterms:W3CDTF">2021-09-06T08:22:00Z</dcterms:modified>
</cp:coreProperties>
</file>